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9125"/>
      </w:tblGrid>
      <w:tr w:rsidR="00E46E90" w:rsidRPr="00C27BED" w14:paraId="12CF1F3A" w14:textId="77777777" w:rsidTr="0044232C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676E3722" w14:textId="77777777" w:rsidR="00E46E90" w:rsidRPr="00C27BED" w:rsidRDefault="00E46E90" w:rsidP="00F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ĐOÀN CẤP TRÊN</w:t>
            </w:r>
          </w:p>
          <w:p w14:paraId="0A45F164" w14:textId="77777777" w:rsidR="00E46E90" w:rsidRPr="00C27BED" w:rsidRDefault="00E46E90" w:rsidP="00F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CĐCS CÔNG TY….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384A3B3B" w14:textId="77777777" w:rsidR="00E46E90" w:rsidRPr="00C27BED" w:rsidRDefault="00E46E90" w:rsidP="00F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14:paraId="710D2069" w14:textId="0174D086" w:rsidR="00E46E90" w:rsidRDefault="00E46E90" w:rsidP="00FD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</w:t>
      </w:r>
    </w:p>
    <w:p w14:paraId="0627504F" w14:textId="77777777" w:rsidR="00FD7EE7" w:rsidRDefault="00C52EF1" w:rsidP="00FD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Đoàn viên công đoàn, người lao động </w:t>
      </w:r>
      <w:r w:rsidR="00E4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 tiền hỗ trợ giảm giờ làm</w:t>
      </w:r>
      <w:r w:rsidR="00475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việc</w:t>
      </w:r>
      <w:r w:rsidR="00E4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FD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ngừng việc, tạm hoãn hợp đồng lao động,</w:t>
      </w:r>
    </w:p>
    <w:p w14:paraId="09F27D3E" w14:textId="2156487B" w:rsidR="00E46E90" w:rsidRDefault="00FD7EE7" w:rsidP="00FD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nghỉ việc không hưởng lương</w:t>
      </w:r>
    </w:p>
    <w:p w14:paraId="7B65222E" w14:textId="43E36670" w:rsidR="006D3025" w:rsidRDefault="006D3025" w:rsidP="00FD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(Từ ngày </w:t>
      </w:r>
      <w:r w:rsidR="00814C70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814C70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5DDB3E7" w14:textId="77777777" w:rsidR="00C20DF7" w:rsidRDefault="00C20DF7" w:rsidP="00FD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794"/>
        <w:gridCol w:w="707"/>
        <w:gridCol w:w="713"/>
        <w:gridCol w:w="3544"/>
        <w:gridCol w:w="1985"/>
        <w:gridCol w:w="2840"/>
        <w:gridCol w:w="2272"/>
      </w:tblGrid>
      <w:tr w:rsidR="002677D4" w:rsidRPr="0045716F" w14:paraId="3FAC20D4" w14:textId="77777777" w:rsidTr="002677D4">
        <w:trPr>
          <w:tblCellSpacing w:w="0" w:type="dxa"/>
        </w:trPr>
        <w:tc>
          <w:tcPr>
            <w:tcW w:w="121" w:type="pct"/>
            <w:vMerge w:val="restart"/>
            <w:shd w:val="clear" w:color="auto" w:fill="auto"/>
            <w:vAlign w:val="center"/>
            <w:hideMark/>
          </w:tcPr>
          <w:p w14:paraId="1D449F56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6CA1767D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500" w:type="pct"/>
            <w:gridSpan w:val="2"/>
          </w:tcPr>
          <w:p w14:paraId="094B87DC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248" w:type="pct"/>
            <w:vMerge w:val="restart"/>
            <w:shd w:val="clear" w:color="auto" w:fill="auto"/>
            <w:vAlign w:val="center"/>
            <w:hideMark/>
          </w:tcPr>
          <w:p w14:paraId="31A7AC82" w14:textId="3D6DCC9B" w:rsidR="002677D4" w:rsidRPr="0045716F" w:rsidRDefault="002677D4" w:rsidP="00475A42">
            <w:pPr>
              <w:spacing w:before="120" w:after="120" w:line="234" w:lineRule="atLeast"/>
              <w:jc w:val="center"/>
            </w:pPr>
            <w:r w:rsidRPr="00475A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Phòng, ban, phân xưởng làm việc</w:t>
            </w:r>
          </w:p>
        </w:tc>
        <w:tc>
          <w:tcPr>
            <w:tcW w:w="1699" w:type="pct"/>
            <w:gridSpan w:val="2"/>
          </w:tcPr>
          <w:p w14:paraId="4FCD9123" w14:textId="4427C291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tiền 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được 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hỗ tr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ợ (đồng)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  <w:hideMark/>
          </w:tcPr>
          <w:p w14:paraId="5BF77764" w14:textId="1F12D2A3" w:rsidR="002677D4" w:rsidRPr="00C20DF7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Ký nhận</w:t>
            </w:r>
          </w:p>
        </w:tc>
      </w:tr>
      <w:tr w:rsidR="002677D4" w:rsidRPr="0045716F" w14:paraId="327CDEE1" w14:textId="77777777" w:rsidTr="002677D4">
        <w:trPr>
          <w:trHeight w:val="1156"/>
          <w:tblCellSpacing w:w="0" w:type="dxa"/>
        </w:trPr>
        <w:tc>
          <w:tcPr>
            <w:tcW w:w="121" w:type="pct"/>
            <w:vMerge/>
            <w:shd w:val="clear" w:color="auto" w:fill="auto"/>
            <w:vAlign w:val="center"/>
          </w:tcPr>
          <w:p w14:paraId="49743543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A2C39CA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</w:tcPr>
          <w:p w14:paraId="5DB1A3D1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251" w:type="pct"/>
          </w:tcPr>
          <w:p w14:paraId="02E673ED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5DFA0D42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99" w:type="pct"/>
          </w:tcPr>
          <w:p w14:paraId="5CDB85BA" w14:textId="02CFAD9E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Giảm giờ làm</w:t>
            </w:r>
            <w:r w:rsidR="00FC1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việc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ngừng việc</w:t>
            </w:r>
          </w:p>
        </w:tc>
        <w:tc>
          <w:tcPr>
            <w:tcW w:w="1000" w:type="pct"/>
          </w:tcPr>
          <w:p w14:paraId="6CA61EDD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Tạm hoãn hợp đồng lao động, nghỉ việc không hưởng lương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14:paraId="24502A8B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2677D4" w:rsidRPr="0045716F" w14:paraId="179DE793" w14:textId="77777777" w:rsidTr="002677D4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</w:tcPr>
          <w:p w14:paraId="7B7F230B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7705DDF" w14:textId="77777777" w:rsidR="002677D4" w:rsidRPr="0045716F" w:rsidRDefault="002677D4" w:rsidP="009C00EF">
            <w:pPr>
              <w:spacing w:before="120" w:after="120" w:line="234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Đoàn viên</w:t>
            </w:r>
          </w:p>
        </w:tc>
        <w:tc>
          <w:tcPr>
            <w:tcW w:w="249" w:type="pct"/>
          </w:tcPr>
          <w:p w14:paraId="0CCE1E0A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1" w:type="pct"/>
          </w:tcPr>
          <w:p w14:paraId="5A6319EE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26E6B76C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99" w:type="pct"/>
          </w:tcPr>
          <w:p w14:paraId="7C177CA7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00" w:type="pct"/>
          </w:tcPr>
          <w:p w14:paraId="2C160B61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AFA83C5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2677D4" w:rsidRPr="0045716F" w14:paraId="515B3C47" w14:textId="77777777" w:rsidTr="002677D4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  <w:hideMark/>
          </w:tcPr>
          <w:p w14:paraId="1FC99F10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14E7E62F" w14:textId="77777777" w:rsidR="002677D4" w:rsidRPr="0045716F" w:rsidRDefault="002677D4" w:rsidP="00C20DF7">
            <w:pPr>
              <w:spacing w:before="120" w:after="120" w:line="23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Nguyễn Thị A</w:t>
            </w:r>
          </w:p>
        </w:tc>
        <w:tc>
          <w:tcPr>
            <w:tcW w:w="249" w:type="pct"/>
          </w:tcPr>
          <w:p w14:paraId="1F76437C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51" w:type="pct"/>
          </w:tcPr>
          <w:p w14:paraId="1707BE8C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14:paraId="1F25B3D0" w14:textId="4F693BA6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Chuyền 1</w:t>
            </w:r>
          </w:p>
        </w:tc>
        <w:tc>
          <w:tcPr>
            <w:tcW w:w="699" w:type="pct"/>
          </w:tcPr>
          <w:p w14:paraId="046FF9D3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1.000.000</w:t>
            </w:r>
          </w:p>
        </w:tc>
        <w:tc>
          <w:tcPr>
            <w:tcW w:w="1000" w:type="pct"/>
          </w:tcPr>
          <w:p w14:paraId="56CFBD29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51053F53" w14:textId="30276D64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7D4" w:rsidRPr="0045716F" w14:paraId="59BA7502" w14:textId="77777777" w:rsidTr="002677D4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  <w:hideMark/>
          </w:tcPr>
          <w:p w14:paraId="34244390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E40C7FF" w14:textId="77777777" w:rsidR="002677D4" w:rsidRPr="00F219EB" w:rsidRDefault="002677D4" w:rsidP="00C20DF7">
            <w:pPr>
              <w:spacing w:before="120" w:after="120" w:line="23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Trần Văn C</w:t>
            </w:r>
          </w:p>
        </w:tc>
        <w:tc>
          <w:tcPr>
            <w:tcW w:w="249" w:type="pct"/>
          </w:tcPr>
          <w:p w14:paraId="464575ED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71C9DB56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248" w:type="pct"/>
            <w:shd w:val="clear" w:color="auto" w:fill="auto"/>
          </w:tcPr>
          <w:p w14:paraId="67F07511" w14:textId="20F5DD9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Chuyền 1</w:t>
            </w:r>
          </w:p>
        </w:tc>
        <w:tc>
          <w:tcPr>
            <w:tcW w:w="699" w:type="pct"/>
          </w:tcPr>
          <w:p w14:paraId="0EC7ECB6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6D0CC4C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5F83AE16" w14:textId="739C5550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7D4" w:rsidRPr="0045716F" w14:paraId="595CA500" w14:textId="77777777" w:rsidTr="002677D4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</w:tcPr>
          <w:p w14:paraId="6127A098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848E360" w14:textId="77777777" w:rsidR="002677D4" w:rsidRPr="0045716F" w:rsidRDefault="002677D4" w:rsidP="009C00EF">
            <w:pPr>
              <w:spacing w:before="120" w:after="120" w:line="234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lao động</w:t>
            </w:r>
          </w:p>
        </w:tc>
        <w:tc>
          <w:tcPr>
            <w:tcW w:w="249" w:type="pct"/>
          </w:tcPr>
          <w:p w14:paraId="2F47B2E4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6CA6A693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505135C2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</w:tcPr>
          <w:p w14:paraId="56884418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4A926C8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7A9FA3D2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2677D4" w:rsidRPr="0045716F" w14:paraId="76D2FF21" w14:textId="77777777" w:rsidTr="002677D4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</w:tcPr>
          <w:p w14:paraId="5232D8A0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3AD53FC" w14:textId="77777777" w:rsidR="002677D4" w:rsidRPr="0045716F" w:rsidRDefault="002677D4" w:rsidP="00C20DF7">
            <w:pPr>
              <w:spacing w:before="120" w:after="120" w:line="23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Nguyễn Văn B</w:t>
            </w:r>
          </w:p>
        </w:tc>
        <w:tc>
          <w:tcPr>
            <w:tcW w:w="249" w:type="pct"/>
          </w:tcPr>
          <w:p w14:paraId="2B7BA691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41B1CF1C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248" w:type="pct"/>
            <w:shd w:val="clear" w:color="auto" w:fill="auto"/>
          </w:tcPr>
          <w:p w14:paraId="5D63351E" w14:textId="60C4A3A9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Chuyền 1</w:t>
            </w:r>
          </w:p>
        </w:tc>
        <w:tc>
          <w:tcPr>
            <w:tcW w:w="699" w:type="pct"/>
          </w:tcPr>
          <w:p w14:paraId="41F9B8D5" w14:textId="7988410E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434A3AA" w14:textId="18D58D8C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1.400.000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BA5E871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2677D4" w:rsidRPr="0045716F" w14:paraId="43740391" w14:textId="77777777" w:rsidTr="002677D4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</w:tcPr>
          <w:p w14:paraId="17928B27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BF11BE0" w14:textId="77777777" w:rsidR="002677D4" w:rsidRPr="0045716F" w:rsidRDefault="002677D4" w:rsidP="00C20DF7">
            <w:pPr>
              <w:spacing w:before="120" w:after="120" w:line="23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Trần Văn C</w:t>
            </w:r>
          </w:p>
        </w:tc>
        <w:tc>
          <w:tcPr>
            <w:tcW w:w="249" w:type="pct"/>
          </w:tcPr>
          <w:p w14:paraId="1BC74FDF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484FDC47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248" w:type="pct"/>
            <w:shd w:val="clear" w:color="auto" w:fill="auto"/>
          </w:tcPr>
          <w:p w14:paraId="3AC26776" w14:textId="692BC323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Chuyền 1</w:t>
            </w:r>
          </w:p>
        </w:tc>
        <w:tc>
          <w:tcPr>
            <w:tcW w:w="699" w:type="pct"/>
          </w:tcPr>
          <w:p w14:paraId="4F07E146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00" w:type="pct"/>
          </w:tcPr>
          <w:p w14:paraId="7C5A183D" w14:textId="77777777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46945454" w14:textId="4F81E2E9" w:rsidR="002677D4" w:rsidRPr="0045716F" w:rsidRDefault="002677D4" w:rsidP="00C20DF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7D4" w:rsidRPr="0045716F" w14:paraId="35AD149A" w14:textId="77777777" w:rsidTr="002677D4">
        <w:trPr>
          <w:tblCellSpacing w:w="0" w:type="dxa"/>
        </w:trPr>
        <w:tc>
          <w:tcPr>
            <w:tcW w:w="753" w:type="pct"/>
            <w:gridSpan w:val="2"/>
            <w:shd w:val="clear" w:color="auto" w:fill="auto"/>
            <w:vAlign w:val="center"/>
            <w:hideMark/>
          </w:tcPr>
          <w:p w14:paraId="54B99E7A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249" w:type="pct"/>
          </w:tcPr>
          <w:p w14:paraId="70018F20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14:paraId="06DCB28B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14:paraId="5BBA31F8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99" w:type="pct"/>
          </w:tcPr>
          <w:p w14:paraId="111BEF22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50.000.000</w:t>
            </w:r>
          </w:p>
        </w:tc>
        <w:tc>
          <w:tcPr>
            <w:tcW w:w="1000" w:type="pct"/>
          </w:tcPr>
          <w:p w14:paraId="77B19E60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20.000.000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11249FD" w14:textId="77777777" w:rsidR="002677D4" w:rsidRPr="0045716F" w:rsidRDefault="002677D4" w:rsidP="009C00EF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77B6C703" w14:textId="77777777" w:rsidR="00FC0535" w:rsidRPr="00F219EB" w:rsidRDefault="00FC0535" w:rsidP="005B2FA8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Tổng số tiền hỗ trợ (bằng số): ……..</w:t>
      </w:r>
    </w:p>
    <w:p w14:paraId="39FDC1E4" w14:textId="77777777" w:rsidR="00FC0535" w:rsidRPr="0045716F" w:rsidRDefault="00FC0535" w:rsidP="005B2F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716F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Tổng s</w:t>
      </w:r>
      <w:r w:rsidRPr="0045716F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>ố tiền hỗ trợ bằng chữ: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……</w:t>
      </w:r>
      <w:r w:rsidRPr="0045716F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5716F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>)</w:t>
      </w:r>
    </w:p>
    <w:p w14:paraId="23366E91" w14:textId="0EBE8666" w:rsidR="007B4C0F" w:rsidRPr="003B5815" w:rsidRDefault="007B4C0F" w:rsidP="005B2FA8">
      <w:pPr>
        <w:spacing w:after="0" w:line="240" w:lineRule="auto"/>
        <w:rPr>
          <w:rFonts w:ascii="Times New Roman" w:hAnsi="Times New Roman" w:cs="Times New Roman"/>
        </w:rPr>
      </w:pPr>
      <w:r w:rsidRPr="004E6366">
        <w:rPr>
          <w:rFonts w:ascii="Times New Roman" w:hAnsi="Times New Roman" w:cs="Times New Roman"/>
          <w:b/>
          <w:bCs/>
        </w:rPr>
        <w:t>Chú ý:</w:t>
      </w:r>
      <w:r>
        <w:rPr>
          <w:rFonts w:ascii="Times New Roman" w:hAnsi="Times New Roman" w:cs="Times New Roman"/>
        </w:rPr>
        <w:t xml:space="preserve"> trường hợp doanh nghiệp, hợp tác xã chưa thành lập công đoàn cơ sở thì công đoàn cấp trên trực tiếp cơ sở ký, đóng dấu xác nhận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1839"/>
        <w:gridCol w:w="7286"/>
      </w:tblGrid>
      <w:tr w:rsidR="00C27BED" w:rsidRPr="00C27BED" w14:paraId="56D9C719" w14:textId="77777777" w:rsidTr="004251C0">
        <w:trPr>
          <w:tblCellSpacing w:w="0" w:type="dxa"/>
        </w:trPr>
        <w:tc>
          <w:tcPr>
            <w:tcW w:w="2500" w:type="pct"/>
            <w:gridSpan w:val="2"/>
            <w:shd w:val="clear" w:color="auto" w:fill="FFFFFF"/>
            <w:hideMark/>
          </w:tcPr>
          <w:p w14:paraId="0671986C" w14:textId="6D2E64A1" w:rsidR="004251C0" w:rsidRPr="004251C0" w:rsidRDefault="004251C0" w:rsidP="005B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 ....tháng....năm....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br/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TM. BAN CHẤP HÀNH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  <w:p w14:paraId="1B42A8BD" w14:textId="488974FE" w:rsidR="004251C0" w:rsidRPr="00C27BED" w:rsidRDefault="004251C0" w:rsidP="005B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 TỊCH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 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tên và đóng dấu)</w:t>
            </w:r>
          </w:p>
          <w:p w14:paraId="29502AE3" w14:textId="034BCD37" w:rsidR="00C27BED" w:rsidRPr="00C27BED" w:rsidRDefault="00C27BED" w:rsidP="005B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038A1FA2" w14:textId="77777777" w:rsidR="00C27BED" w:rsidRPr="00C27BED" w:rsidRDefault="00C27BED" w:rsidP="005B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 ....tháng....năm....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ĐẠI DIỆN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SỬ DỤNG LAO ĐỘNG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 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tên và đóng dấu)</w:t>
            </w:r>
          </w:p>
          <w:p w14:paraId="64EC432B" w14:textId="77777777" w:rsidR="00C27BED" w:rsidRPr="00C27BED" w:rsidRDefault="00C27BED" w:rsidP="005B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13F7" w:rsidRPr="00C27BED" w14:paraId="1DCE841F" w14:textId="77777777" w:rsidTr="005B2FA8">
        <w:trPr>
          <w:tblCellSpacing w:w="0" w:type="dxa"/>
        </w:trPr>
        <w:tc>
          <w:tcPr>
            <w:tcW w:w="1869" w:type="pct"/>
            <w:shd w:val="clear" w:color="auto" w:fill="FFFFFF"/>
            <w:hideMark/>
          </w:tcPr>
          <w:p w14:paraId="1EA8F1C5" w14:textId="259BA624" w:rsidR="00AC13F7" w:rsidRPr="00AC13F7" w:rsidRDefault="005B2FA8" w:rsidP="007966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5B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CÔNG ĐOÀN CẤP TRÊN</w:t>
            </w:r>
            <w:r w:rsidR="00AC1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1</w:t>
            </w:r>
          </w:p>
          <w:p w14:paraId="524FC392" w14:textId="2ED283B7" w:rsidR="00AC13F7" w:rsidRPr="00C27BED" w:rsidRDefault="005B2FA8" w:rsidP="007966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ĐOÀN CHI HỖ TRỢ</w:t>
            </w:r>
            <w:r w:rsidR="00AC1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  <w:r w:rsidR="00AC13F7"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3131" w:type="pct"/>
            <w:gridSpan w:val="2"/>
            <w:shd w:val="clear" w:color="auto" w:fill="FFFFFF"/>
            <w:hideMark/>
          </w:tcPr>
          <w:p w14:paraId="590E89EF" w14:textId="77777777" w:rsidR="00AC13F7" w:rsidRPr="00C27BED" w:rsidRDefault="00AC13F7" w:rsidP="007966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14:paraId="16AF5B20" w14:textId="77777777" w:rsidR="00AC13F7" w:rsidRDefault="00AC13F7" w:rsidP="00AC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</w:t>
      </w:r>
    </w:p>
    <w:p w14:paraId="6047A780" w14:textId="3EB4B3D3" w:rsidR="00AC13F7" w:rsidRDefault="00AC13F7" w:rsidP="00AC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Đoàn viên công đoàn, người lao động nhận tiền hỗ trợ chấm dứt hợp đồng lao động</w:t>
      </w:r>
    </w:p>
    <w:p w14:paraId="37F1C147" w14:textId="77777777" w:rsidR="00AC13F7" w:rsidRDefault="00AC13F7" w:rsidP="00AC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(Từ ngày ….. đến ngày ……)</w:t>
      </w:r>
    </w:p>
    <w:p w14:paraId="50908A39" w14:textId="77777777" w:rsidR="00AC13F7" w:rsidRDefault="00AC13F7" w:rsidP="00AC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11"/>
        <w:gridCol w:w="713"/>
        <w:gridCol w:w="710"/>
        <w:gridCol w:w="5398"/>
        <w:gridCol w:w="2272"/>
        <w:gridCol w:w="2553"/>
      </w:tblGrid>
      <w:tr w:rsidR="00AC13F7" w:rsidRPr="0045716F" w14:paraId="221BECB0" w14:textId="77777777" w:rsidTr="00FC1904">
        <w:trPr>
          <w:tblCellSpacing w:w="0" w:type="dxa"/>
        </w:trPr>
        <w:tc>
          <w:tcPr>
            <w:tcW w:w="120" w:type="pct"/>
            <w:vMerge w:val="restart"/>
            <w:shd w:val="clear" w:color="auto" w:fill="auto"/>
            <w:vAlign w:val="center"/>
            <w:hideMark/>
          </w:tcPr>
          <w:p w14:paraId="541386D8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  <w:hideMark/>
          </w:tcPr>
          <w:p w14:paraId="0C28FA04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500" w:type="pct"/>
            <w:gridSpan w:val="2"/>
          </w:tcPr>
          <w:p w14:paraId="1B0C345C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901" w:type="pct"/>
            <w:vMerge w:val="restart"/>
            <w:shd w:val="clear" w:color="auto" w:fill="auto"/>
            <w:vAlign w:val="center"/>
            <w:hideMark/>
          </w:tcPr>
          <w:p w14:paraId="3E417D25" w14:textId="74443633" w:rsidR="00AC13F7" w:rsidRPr="00E82636" w:rsidRDefault="00E82636" w:rsidP="0079667C">
            <w:pPr>
              <w:spacing w:before="120" w:after="120" w:line="234" w:lineRule="atLeast"/>
              <w:jc w:val="center"/>
            </w:pPr>
            <w:r w:rsidRPr="00E826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Doanh nghiệp </w:t>
            </w:r>
            <w:r w:rsidR="005B2F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nơi đoàn viên, NLĐ</w:t>
            </w:r>
            <w:r w:rsidR="005B2FA8" w:rsidRPr="00E826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26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làm việc khi chấm dứt hợp đồng lao động</w:t>
            </w:r>
          </w:p>
        </w:tc>
        <w:tc>
          <w:tcPr>
            <w:tcW w:w="800" w:type="pct"/>
            <w:vMerge w:val="restart"/>
          </w:tcPr>
          <w:p w14:paraId="2C57CE3A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tiền 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được 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hỗ tr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ợ (đồng)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  <w:hideMark/>
          </w:tcPr>
          <w:p w14:paraId="2AFF603E" w14:textId="77777777" w:rsidR="00AC13F7" w:rsidRPr="00C20DF7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Ký nhận</w:t>
            </w:r>
          </w:p>
        </w:tc>
      </w:tr>
      <w:tr w:rsidR="00AC13F7" w:rsidRPr="0045716F" w14:paraId="159FAC4B" w14:textId="77777777" w:rsidTr="00FC1904">
        <w:trPr>
          <w:tblCellSpacing w:w="0" w:type="dxa"/>
        </w:trPr>
        <w:tc>
          <w:tcPr>
            <w:tcW w:w="120" w:type="pct"/>
            <w:vMerge/>
            <w:shd w:val="clear" w:color="auto" w:fill="auto"/>
            <w:vAlign w:val="center"/>
          </w:tcPr>
          <w:p w14:paraId="2453DE53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78" w:type="pct"/>
            <w:vMerge/>
            <w:shd w:val="clear" w:color="auto" w:fill="auto"/>
            <w:vAlign w:val="center"/>
          </w:tcPr>
          <w:p w14:paraId="4084ED72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1" w:type="pct"/>
          </w:tcPr>
          <w:p w14:paraId="4695F958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250" w:type="pct"/>
          </w:tcPr>
          <w:p w14:paraId="028B7106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01" w:type="pct"/>
            <w:vMerge/>
            <w:shd w:val="clear" w:color="auto" w:fill="auto"/>
            <w:vAlign w:val="center"/>
          </w:tcPr>
          <w:p w14:paraId="3A7BB4AB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00" w:type="pct"/>
            <w:vMerge/>
          </w:tcPr>
          <w:p w14:paraId="36CED486" w14:textId="6489F046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14:paraId="1E43444B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AC13F7" w:rsidRPr="0045716F" w14:paraId="4F374AA6" w14:textId="77777777" w:rsidTr="00FC1904">
        <w:trPr>
          <w:tblCellSpacing w:w="0" w:type="dxa"/>
        </w:trPr>
        <w:tc>
          <w:tcPr>
            <w:tcW w:w="120" w:type="pct"/>
            <w:shd w:val="clear" w:color="auto" w:fill="auto"/>
            <w:vAlign w:val="center"/>
          </w:tcPr>
          <w:p w14:paraId="29A171D2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1983E16" w14:textId="77777777" w:rsidR="00AC13F7" w:rsidRPr="0045716F" w:rsidRDefault="00AC13F7" w:rsidP="0079667C">
            <w:pPr>
              <w:spacing w:before="120" w:after="120" w:line="234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Đoàn viên</w:t>
            </w:r>
          </w:p>
        </w:tc>
        <w:tc>
          <w:tcPr>
            <w:tcW w:w="251" w:type="pct"/>
          </w:tcPr>
          <w:p w14:paraId="38929FB2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</w:tcPr>
          <w:p w14:paraId="6C053100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01" w:type="pct"/>
            <w:shd w:val="clear" w:color="auto" w:fill="auto"/>
            <w:vAlign w:val="center"/>
          </w:tcPr>
          <w:p w14:paraId="1E35B5D4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00" w:type="pct"/>
          </w:tcPr>
          <w:p w14:paraId="0D8D3DFE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7F96974C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AC13F7" w:rsidRPr="0045716F" w14:paraId="0A41835C" w14:textId="77777777" w:rsidTr="00FC1904">
        <w:trPr>
          <w:tblCellSpacing w:w="0" w:type="dxa"/>
        </w:trPr>
        <w:tc>
          <w:tcPr>
            <w:tcW w:w="120" w:type="pct"/>
            <w:shd w:val="clear" w:color="auto" w:fill="auto"/>
            <w:vAlign w:val="center"/>
            <w:hideMark/>
          </w:tcPr>
          <w:p w14:paraId="1737AEE1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E3CA8C8" w14:textId="77777777" w:rsidR="00AC13F7" w:rsidRPr="0045716F" w:rsidRDefault="00AC13F7" w:rsidP="0079667C">
            <w:pPr>
              <w:spacing w:before="120" w:after="120" w:line="23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Nguyễn Thị A</w:t>
            </w:r>
          </w:p>
        </w:tc>
        <w:tc>
          <w:tcPr>
            <w:tcW w:w="251" w:type="pct"/>
          </w:tcPr>
          <w:p w14:paraId="0823DF98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50" w:type="pct"/>
          </w:tcPr>
          <w:p w14:paraId="63458303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auto"/>
          </w:tcPr>
          <w:p w14:paraId="7CBFFE26" w14:textId="69F5BF0B" w:rsidR="00AC13F7" w:rsidRPr="0045716F" w:rsidRDefault="00E82636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A</w:t>
            </w:r>
          </w:p>
        </w:tc>
        <w:tc>
          <w:tcPr>
            <w:tcW w:w="800" w:type="pct"/>
          </w:tcPr>
          <w:p w14:paraId="6C8605DE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1.000.000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25B791A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3F7" w:rsidRPr="0045716F" w14:paraId="5E068D0B" w14:textId="77777777" w:rsidTr="00FC1904">
        <w:trPr>
          <w:tblCellSpacing w:w="0" w:type="dxa"/>
        </w:trPr>
        <w:tc>
          <w:tcPr>
            <w:tcW w:w="120" w:type="pct"/>
            <w:shd w:val="clear" w:color="auto" w:fill="auto"/>
            <w:vAlign w:val="center"/>
            <w:hideMark/>
          </w:tcPr>
          <w:p w14:paraId="0E591AA6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B5FFB96" w14:textId="77777777" w:rsidR="00AC13F7" w:rsidRPr="00F219EB" w:rsidRDefault="00AC13F7" w:rsidP="0079667C">
            <w:pPr>
              <w:spacing w:before="120" w:after="120" w:line="23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Trần Văn C</w:t>
            </w:r>
          </w:p>
        </w:tc>
        <w:tc>
          <w:tcPr>
            <w:tcW w:w="251" w:type="pct"/>
          </w:tcPr>
          <w:p w14:paraId="7C4350F0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3D850C86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01" w:type="pct"/>
            <w:shd w:val="clear" w:color="auto" w:fill="auto"/>
          </w:tcPr>
          <w:p w14:paraId="343E402E" w14:textId="70FF1C86" w:rsidR="00AC13F7" w:rsidRPr="0045716F" w:rsidRDefault="00E82636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B</w:t>
            </w:r>
          </w:p>
        </w:tc>
        <w:tc>
          <w:tcPr>
            <w:tcW w:w="800" w:type="pct"/>
          </w:tcPr>
          <w:p w14:paraId="5330F3D6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4F968F5C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3F7" w:rsidRPr="0045716F" w14:paraId="4CB6557F" w14:textId="77777777" w:rsidTr="00FC1904">
        <w:trPr>
          <w:tblCellSpacing w:w="0" w:type="dxa"/>
        </w:trPr>
        <w:tc>
          <w:tcPr>
            <w:tcW w:w="120" w:type="pct"/>
            <w:shd w:val="clear" w:color="auto" w:fill="auto"/>
            <w:vAlign w:val="center"/>
          </w:tcPr>
          <w:p w14:paraId="3C5DC9EB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5181DED" w14:textId="77777777" w:rsidR="00AC13F7" w:rsidRPr="0045716F" w:rsidRDefault="00AC13F7" w:rsidP="0079667C">
            <w:pPr>
              <w:spacing w:before="120" w:after="120" w:line="234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lao động</w:t>
            </w:r>
          </w:p>
        </w:tc>
        <w:tc>
          <w:tcPr>
            <w:tcW w:w="251" w:type="pct"/>
          </w:tcPr>
          <w:p w14:paraId="3940F9F8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0CC27617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auto"/>
            <w:vAlign w:val="center"/>
          </w:tcPr>
          <w:p w14:paraId="1B38FF6A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</w:tcPr>
          <w:p w14:paraId="74AB3BAE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207F3F91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AC13F7" w:rsidRPr="0045716F" w14:paraId="57A7F23C" w14:textId="77777777" w:rsidTr="00FC1904">
        <w:trPr>
          <w:tblCellSpacing w:w="0" w:type="dxa"/>
        </w:trPr>
        <w:tc>
          <w:tcPr>
            <w:tcW w:w="120" w:type="pct"/>
            <w:shd w:val="clear" w:color="auto" w:fill="auto"/>
            <w:vAlign w:val="center"/>
          </w:tcPr>
          <w:p w14:paraId="09FACF58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5F10D27" w14:textId="77777777" w:rsidR="00AC13F7" w:rsidRPr="0045716F" w:rsidRDefault="00AC13F7" w:rsidP="0079667C">
            <w:pPr>
              <w:spacing w:before="120" w:after="120" w:line="23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Nguyễn Văn B</w:t>
            </w:r>
          </w:p>
        </w:tc>
        <w:tc>
          <w:tcPr>
            <w:tcW w:w="251" w:type="pct"/>
          </w:tcPr>
          <w:p w14:paraId="3B92751F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7CA40C16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01" w:type="pct"/>
            <w:shd w:val="clear" w:color="auto" w:fill="auto"/>
          </w:tcPr>
          <w:p w14:paraId="3C70A26D" w14:textId="39F65B1B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82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C</w:t>
            </w:r>
          </w:p>
        </w:tc>
        <w:tc>
          <w:tcPr>
            <w:tcW w:w="800" w:type="pct"/>
          </w:tcPr>
          <w:p w14:paraId="481401F2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23719683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AC13F7" w:rsidRPr="0045716F" w14:paraId="579C511A" w14:textId="77777777" w:rsidTr="00FC1904">
        <w:trPr>
          <w:tblCellSpacing w:w="0" w:type="dxa"/>
        </w:trPr>
        <w:tc>
          <w:tcPr>
            <w:tcW w:w="120" w:type="pct"/>
            <w:shd w:val="clear" w:color="auto" w:fill="auto"/>
            <w:vAlign w:val="center"/>
          </w:tcPr>
          <w:p w14:paraId="6104CF0C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87E4BE" w14:textId="77777777" w:rsidR="00AC13F7" w:rsidRPr="0045716F" w:rsidRDefault="00AC13F7" w:rsidP="0079667C">
            <w:pPr>
              <w:spacing w:before="120" w:after="120" w:line="23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Trần Văn C</w:t>
            </w:r>
          </w:p>
        </w:tc>
        <w:tc>
          <w:tcPr>
            <w:tcW w:w="251" w:type="pct"/>
          </w:tcPr>
          <w:p w14:paraId="485EF748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7E417013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01" w:type="pct"/>
            <w:shd w:val="clear" w:color="auto" w:fill="auto"/>
          </w:tcPr>
          <w:p w14:paraId="2F7590D3" w14:textId="3BE8EA35" w:rsidR="00AC13F7" w:rsidRPr="0045716F" w:rsidRDefault="00E82636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C</w:t>
            </w:r>
          </w:p>
        </w:tc>
        <w:tc>
          <w:tcPr>
            <w:tcW w:w="800" w:type="pct"/>
          </w:tcPr>
          <w:p w14:paraId="4C41B54F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13A26228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3F7" w:rsidRPr="0045716F" w14:paraId="07275222" w14:textId="77777777" w:rsidTr="00FC1904">
        <w:trPr>
          <w:tblCellSpacing w:w="0" w:type="dxa"/>
        </w:trPr>
        <w:tc>
          <w:tcPr>
            <w:tcW w:w="899" w:type="pct"/>
            <w:gridSpan w:val="2"/>
            <w:shd w:val="clear" w:color="auto" w:fill="auto"/>
            <w:vAlign w:val="center"/>
            <w:hideMark/>
          </w:tcPr>
          <w:p w14:paraId="22E0319B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251" w:type="pct"/>
          </w:tcPr>
          <w:p w14:paraId="0DDBD503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" w:type="pct"/>
          </w:tcPr>
          <w:p w14:paraId="4587956D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14:paraId="7D7C5F6B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</w:tcPr>
          <w:p w14:paraId="2765907F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50.000.000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67641FDD" w14:textId="77777777" w:rsidR="00AC13F7" w:rsidRPr="0045716F" w:rsidRDefault="00AC13F7" w:rsidP="0079667C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6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50069179" w14:textId="77777777" w:rsidR="00AC13F7" w:rsidRPr="00F219EB" w:rsidRDefault="00AC13F7" w:rsidP="0035089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Tổng số tiền hỗ trợ (bằng số): ……..</w:t>
      </w:r>
    </w:p>
    <w:p w14:paraId="2707BA1B" w14:textId="77777777" w:rsidR="00AC13F7" w:rsidRPr="0045716F" w:rsidRDefault="00AC13F7" w:rsidP="0035089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716F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Tổng s</w:t>
      </w:r>
      <w:r w:rsidRPr="0045716F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>ố tiền hỗ trợ bằng chữ: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……</w:t>
      </w:r>
      <w:r w:rsidRPr="0045716F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5716F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>)</w:t>
      </w:r>
    </w:p>
    <w:p w14:paraId="6E7B6DE8" w14:textId="77777777" w:rsidR="00AC13F7" w:rsidRPr="003B5815" w:rsidRDefault="00AC13F7" w:rsidP="0035089D">
      <w:pPr>
        <w:spacing w:after="0" w:line="240" w:lineRule="auto"/>
        <w:rPr>
          <w:rFonts w:ascii="Times New Roman" w:hAnsi="Times New Roman" w:cs="Times New Roman"/>
        </w:rPr>
      </w:pPr>
      <w:r w:rsidRPr="004E6366">
        <w:rPr>
          <w:rFonts w:ascii="Times New Roman" w:hAnsi="Times New Roman" w:cs="Times New Roman"/>
          <w:b/>
          <w:bCs/>
        </w:rPr>
        <w:t>Chú ý:</w:t>
      </w:r>
      <w:r>
        <w:rPr>
          <w:rFonts w:ascii="Times New Roman" w:hAnsi="Times New Roman" w:cs="Times New Roman"/>
        </w:rPr>
        <w:t xml:space="preserve"> trường hợp doanh nghiệp, hợp tác xã chưa thành lập công đoàn cơ sở thì công đoàn cấp trên trực tiếp cơ sở ký, đóng dấu xác nhận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6"/>
        <w:gridCol w:w="7286"/>
      </w:tblGrid>
      <w:tr w:rsidR="00AC13F7" w:rsidRPr="00C27BED" w14:paraId="37CD0361" w14:textId="77777777" w:rsidTr="0079667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10343DCB" w14:textId="3A6E037F" w:rsidR="00AC13F7" w:rsidRPr="004251C0" w:rsidRDefault="00AC13F7" w:rsidP="0035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 ....tháng....năm....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br/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TM. BAN </w:t>
            </w:r>
            <w:r w:rsidR="00FD7E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THƯỜNG VỤ</w:t>
            </w:r>
          </w:p>
          <w:p w14:paraId="4F2C36AA" w14:textId="09C5D648" w:rsidR="005B2FA8" w:rsidRPr="00604255" w:rsidRDefault="00AC13F7" w:rsidP="006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 TỊCH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 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tên và đóng dấu)</w:t>
            </w:r>
            <w:bookmarkStart w:id="0" w:name="_GoBack"/>
            <w:bookmarkEnd w:id="0"/>
          </w:p>
          <w:p w14:paraId="2D21877C" w14:textId="77777777" w:rsidR="00AC13F7" w:rsidRPr="00C27BED" w:rsidRDefault="00AC13F7" w:rsidP="0035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7A576940" w14:textId="77777777" w:rsidR="00AC13F7" w:rsidRPr="00C27BED" w:rsidRDefault="00AC13F7" w:rsidP="0035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 ....tháng....năm....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ĐẠI DIỆN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SỬ DỤNG LAO ĐỘNG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 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tên và đóng dấu)</w:t>
            </w:r>
          </w:p>
          <w:p w14:paraId="066DA7DA" w14:textId="77777777" w:rsidR="00AC13F7" w:rsidRPr="00C27BED" w:rsidRDefault="00AC13F7" w:rsidP="0035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F076805" w14:textId="563748AE" w:rsidR="00AC13F7" w:rsidRDefault="005B2FA8" w:rsidP="005B2F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Tổng Liên đoàn Lao động Việt Nam, Công đoàn cấp tỉnh.</w:t>
      </w:r>
    </w:p>
    <w:p w14:paraId="03CB05C4" w14:textId="2D91F461" w:rsidR="00AC13F7" w:rsidRPr="00C27BED" w:rsidRDefault="005B2FA8" w:rsidP="00867C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Công đoàn cấp tỉnh, Công đoàn cấp trên trực tiếp cơ sở</w:t>
      </w:r>
      <w:r w:rsidR="00867CD0">
        <w:rPr>
          <w:rFonts w:ascii="Times New Roman" w:hAnsi="Times New Roman" w:cs="Times New Roman"/>
        </w:rPr>
        <w:t>.</w:t>
      </w:r>
    </w:p>
    <w:sectPr w:rsidR="00AC13F7" w:rsidRPr="00C27BED" w:rsidSect="005B2FA8">
      <w:headerReference w:type="default" r:id="rId9"/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9BB2E" w14:textId="77777777" w:rsidR="0049276E" w:rsidRDefault="0049276E" w:rsidP="00E54A3C">
      <w:pPr>
        <w:spacing w:after="0" w:line="240" w:lineRule="auto"/>
      </w:pPr>
      <w:r>
        <w:separator/>
      </w:r>
    </w:p>
  </w:endnote>
  <w:endnote w:type="continuationSeparator" w:id="0">
    <w:p w14:paraId="560DD12E" w14:textId="77777777" w:rsidR="0049276E" w:rsidRDefault="0049276E" w:rsidP="00E5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1525F" w14:textId="77777777" w:rsidR="0049276E" w:rsidRDefault="0049276E" w:rsidP="00E54A3C">
      <w:pPr>
        <w:spacing w:after="0" w:line="240" w:lineRule="auto"/>
      </w:pPr>
      <w:r>
        <w:separator/>
      </w:r>
    </w:p>
  </w:footnote>
  <w:footnote w:type="continuationSeparator" w:id="0">
    <w:p w14:paraId="5E525123" w14:textId="77777777" w:rsidR="0049276E" w:rsidRDefault="0049276E" w:rsidP="00E5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94B6B" w14:textId="380D341D" w:rsidR="00E54A3C" w:rsidRDefault="00E54A3C" w:rsidP="00E54A3C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E54A3C">
      <w:rPr>
        <w:rFonts w:ascii="Times New Roman" w:hAnsi="Times New Roman" w:cs="Times New Roman"/>
        <w:b/>
        <w:bCs/>
        <w:sz w:val="24"/>
        <w:szCs w:val="24"/>
      </w:rPr>
      <w:t>Mẫu số 0</w:t>
    </w:r>
    <w:r w:rsidR="00E46E90">
      <w:rPr>
        <w:rFonts w:ascii="Times New Roman" w:hAnsi="Times New Roman" w:cs="Times New Roman"/>
        <w:b/>
        <w:bCs/>
        <w:sz w:val="24"/>
        <w:szCs w:val="24"/>
      </w:rPr>
      <w:t>3</w:t>
    </w:r>
  </w:p>
  <w:p w14:paraId="6D951446" w14:textId="77777777" w:rsidR="00E46E90" w:rsidRPr="00E54A3C" w:rsidRDefault="00E46E90" w:rsidP="00E54A3C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93A71"/>
    <w:multiLevelType w:val="hybridMultilevel"/>
    <w:tmpl w:val="4480535E"/>
    <w:lvl w:ilvl="0" w:tplc="74265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6"/>
    <w:rsid w:val="00010661"/>
    <w:rsid w:val="000C0680"/>
    <w:rsid w:val="00106B32"/>
    <w:rsid w:val="00121EC9"/>
    <w:rsid w:val="00196988"/>
    <w:rsid w:val="002451CF"/>
    <w:rsid w:val="002677D4"/>
    <w:rsid w:val="0035089D"/>
    <w:rsid w:val="00386137"/>
    <w:rsid w:val="003B5815"/>
    <w:rsid w:val="004251C0"/>
    <w:rsid w:val="00475A42"/>
    <w:rsid w:val="0049276E"/>
    <w:rsid w:val="005B2FA8"/>
    <w:rsid w:val="00604255"/>
    <w:rsid w:val="00607056"/>
    <w:rsid w:val="00621366"/>
    <w:rsid w:val="00655922"/>
    <w:rsid w:val="006B60C8"/>
    <w:rsid w:val="006D3025"/>
    <w:rsid w:val="007B4C0F"/>
    <w:rsid w:val="00814C70"/>
    <w:rsid w:val="00867CD0"/>
    <w:rsid w:val="009004F1"/>
    <w:rsid w:val="009064A2"/>
    <w:rsid w:val="009B0DAE"/>
    <w:rsid w:val="00A67EF6"/>
    <w:rsid w:val="00AA6A69"/>
    <w:rsid w:val="00AC13F7"/>
    <w:rsid w:val="00AE53B4"/>
    <w:rsid w:val="00B66889"/>
    <w:rsid w:val="00C20DF7"/>
    <w:rsid w:val="00C23356"/>
    <w:rsid w:val="00C27BED"/>
    <w:rsid w:val="00C52EF1"/>
    <w:rsid w:val="00C74EDF"/>
    <w:rsid w:val="00D50FF9"/>
    <w:rsid w:val="00E00EE4"/>
    <w:rsid w:val="00E07C97"/>
    <w:rsid w:val="00E46E90"/>
    <w:rsid w:val="00E54A3C"/>
    <w:rsid w:val="00E82636"/>
    <w:rsid w:val="00EA680C"/>
    <w:rsid w:val="00F52673"/>
    <w:rsid w:val="00FC0535"/>
    <w:rsid w:val="00FC1904"/>
    <w:rsid w:val="00FD7EE7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5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3C"/>
  </w:style>
  <w:style w:type="paragraph" w:styleId="Footer">
    <w:name w:val="footer"/>
    <w:basedOn w:val="Normal"/>
    <w:link w:val="Foot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3C"/>
  </w:style>
  <w:style w:type="paragraph" w:styleId="NoSpacing">
    <w:name w:val="No Spacing"/>
    <w:uiPriority w:val="1"/>
    <w:qFormat/>
    <w:rsid w:val="00475A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0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8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3C"/>
  </w:style>
  <w:style w:type="paragraph" w:styleId="Footer">
    <w:name w:val="footer"/>
    <w:basedOn w:val="Normal"/>
    <w:link w:val="Foot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3C"/>
  </w:style>
  <w:style w:type="paragraph" w:styleId="NoSpacing">
    <w:name w:val="No Spacing"/>
    <w:uiPriority w:val="1"/>
    <w:qFormat/>
    <w:rsid w:val="00475A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0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8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70E2-CA55-4487-904D-E4164E63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nguyenvinhquang1309</dc:creator>
  <cp:lastModifiedBy>Admin</cp:lastModifiedBy>
  <cp:revision>3</cp:revision>
  <cp:lastPrinted>2023-02-07T10:14:00Z</cp:lastPrinted>
  <dcterms:created xsi:type="dcterms:W3CDTF">2023-02-07T10:12:00Z</dcterms:created>
  <dcterms:modified xsi:type="dcterms:W3CDTF">2023-02-07T10:14:00Z</dcterms:modified>
</cp:coreProperties>
</file>